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C2CC" w14:textId="77777777" w:rsidR="00F50E73" w:rsidRPr="00F50E73" w:rsidRDefault="00F50E73" w:rsidP="00F5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Nicaragua </w:t>
      </w:r>
      <w:r w:rsidR="009C438F" w:rsidRPr="00F50E73">
        <w:rPr>
          <w:b/>
          <w:sz w:val="28"/>
          <w:szCs w:val="28"/>
        </w:rPr>
        <w:t>C</w:t>
      </w:r>
      <w:r>
        <w:rPr>
          <w:b/>
          <w:sz w:val="28"/>
          <w:szCs w:val="28"/>
          <w:lang w:val="en-CA"/>
        </w:rPr>
        <w:t>ore G</w:t>
      </w:r>
      <w:r w:rsidR="009C438F" w:rsidRPr="00F50E73">
        <w:rPr>
          <w:b/>
          <w:sz w:val="28"/>
          <w:szCs w:val="28"/>
          <w:lang w:val="en-CA"/>
        </w:rPr>
        <w:t>roup statement - Interactive dialogue with the High Commissioner for Human Rights</w:t>
      </w:r>
      <w:r>
        <w:rPr>
          <w:b/>
          <w:sz w:val="28"/>
          <w:szCs w:val="28"/>
          <w:lang w:val="en-CA"/>
        </w:rPr>
        <w:t xml:space="preserve"> - </w:t>
      </w:r>
      <w:r w:rsidRPr="00F50E73">
        <w:rPr>
          <w:b/>
          <w:sz w:val="28"/>
          <w:szCs w:val="28"/>
          <w:lang w:val="en-CA"/>
        </w:rPr>
        <w:t>February 24, 2021</w:t>
      </w:r>
    </w:p>
    <w:p w14:paraId="5B256EDF" w14:textId="69053E47" w:rsidR="009C438F" w:rsidRPr="00F50E73" w:rsidRDefault="009C438F" w:rsidP="009C438F">
      <w:pPr>
        <w:jc w:val="center"/>
        <w:rPr>
          <w:b/>
          <w:sz w:val="28"/>
          <w:szCs w:val="28"/>
          <w:lang w:val="en-CA"/>
        </w:rPr>
      </w:pPr>
    </w:p>
    <w:p w14:paraId="6E724062" w14:textId="783CEE6A" w:rsidR="009C438F" w:rsidRPr="00F50E73" w:rsidRDefault="009C438F" w:rsidP="009C438F">
      <w:pPr>
        <w:rPr>
          <w:sz w:val="28"/>
          <w:szCs w:val="28"/>
        </w:rPr>
      </w:pPr>
    </w:p>
    <w:p w14:paraId="301CEDC8" w14:textId="1E591E7D" w:rsidR="009C438F" w:rsidRDefault="00F50E73" w:rsidP="009C438F">
      <w:pPr>
        <w:rPr>
          <w:sz w:val="28"/>
          <w:szCs w:val="28"/>
        </w:rPr>
      </w:pPr>
      <w:r>
        <w:rPr>
          <w:sz w:val="28"/>
          <w:szCs w:val="28"/>
        </w:rPr>
        <w:t>Madam President,</w:t>
      </w:r>
    </w:p>
    <w:p w14:paraId="17AEBFC5" w14:textId="77777777" w:rsidR="00F50E73" w:rsidRPr="00F50E73" w:rsidRDefault="00F50E73" w:rsidP="009C438F">
      <w:pPr>
        <w:rPr>
          <w:sz w:val="28"/>
          <w:szCs w:val="28"/>
        </w:rPr>
      </w:pPr>
    </w:p>
    <w:p w14:paraId="60DAE6FF" w14:textId="58334688" w:rsidR="009C438F" w:rsidRPr="00F50E73" w:rsidRDefault="009C438F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I make this intervention on behalf of Brazil, Costa Rica, Chile, Colombia, </w:t>
      </w:r>
      <w:r w:rsidR="00326D97">
        <w:rPr>
          <w:sz w:val="28"/>
          <w:szCs w:val="28"/>
        </w:rPr>
        <w:t xml:space="preserve">Ecuador, </w:t>
      </w:r>
      <w:r w:rsidRPr="00F50E73">
        <w:rPr>
          <w:sz w:val="28"/>
          <w:szCs w:val="28"/>
        </w:rPr>
        <w:t>Paraguay, Peru, and Canada.</w:t>
      </w:r>
    </w:p>
    <w:p w14:paraId="48DCC091" w14:textId="77777777" w:rsidR="009C438F" w:rsidRPr="00F50E73" w:rsidRDefault="009C438F" w:rsidP="009C438F">
      <w:pPr>
        <w:rPr>
          <w:sz w:val="28"/>
          <w:szCs w:val="28"/>
        </w:rPr>
      </w:pPr>
    </w:p>
    <w:p w14:paraId="57D46526" w14:textId="50B69E8E" w:rsidR="009C438F" w:rsidRPr="00F50E73" w:rsidRDefault="009C438F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We thank the High Commissioner for her </w:t>
      </w:r>
      <w:r w:rsidR="00F50E73">
        <w:rPr>
          <w:sz w:val="28"/>
          <w:szCs w:val="28"/>
        </w:rPr>
        <w:t>report</w:t>
      </w:r>
      <w:r w:rsidRPr="00F50E73">
        <w:rPr>
          <w:sz w:val="28"/>
          <w:szCs w:val="28"/>
        </w:rPr>
        <w:t xml:space="preserve"> on the human rights situation in Nicaragua, about which we remain very concerned.</w:t>
      </w:r>
    </w:p>
    <w:p w14:paraId="0A3940EB" w14:textId="77777777" w:rsidR="009C438F" w:rsidRPr="00F50E73" w:rsidRDefault="009C438F" w:rsidP="009C438F">
      <w:pPr>
        <w:rPr>
          <w:sz w:val="28"/>
          <w:szCs w:val="28"/>
        </w:rPr>
      </w:pPr>
    </w:p>
    <w:p w14:paraId="517C303E" w14:textId="5CB3D9E4" w:rsidR="009C438F" w:rsidRPr="00F50E73" w:rsidRDefault="009C438F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>In particular, we are troubled by ongoing reports of repression against</w:t>
      </w:r>
      <w:r w:rsidR="009E3971" w:rsidRPr="00F50E73">
        <w:rPr>
          <w:sz w:val="28"/>
          <w:szCs w:val="28"/>
        </w:rPr>
        <w:t xml:space="preserve"> citizens, journalists and Indigenous </w:t>
      </w:r>
      <w:r w:rsidR="005079EC" w:rsidRPr="00F50E73">
        <w:rPr>
          <w:sz w:val="28"/>
          <w:szCs w:val="28"/>
        </w:rPr>
        <w:t>peoples</w:t>
      </w:r>
      <w:r w:rsidR="009E3971" w:rsidRPr="00F50E73">
        <w:rPr>
          <w:sz w:val="28"/>
          <w:szCs w:val="28"/>
        </w:rPr>
        <w:t>, as well as</w:t>
      </w:r>
      <w:r w:rsidRPr="00F50E73">
        <w:rPr>
          <w:sz w:val="28"/>
          <w:szCs w:val="28"/>
        </w:rPr>
        <w:t xml:space="preserve"> the five-year high for violent crimes against Nicaraguan women in 2020. </w:t>
      </w:r>
    </w:p>
    <w:p w14:paraId="24538F32" w14:textId="77777777" w:rsidR="009C438F" w:rsidRPr="00F50E73" w:rsidRDefault="009C438F" w:rsidP="009C438F">
      <w:pPr>
        <w:rPr>
          <w:sz w:val="28"/>
          <w:szCs w:val="28"/>
        </w:rPr>
      </w:pPr>
    </w:p>
    <w:p w14:paraId="16CD1ED7" w14:textId="77777777" w:rsidR="00F50E73" w:rsidRPr="00F50E73" w:rsidRDefault="0054209F" w:rsidP="0054209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We once again </w:t>
      </w:r>
      <w:r w:rsidR="005079EC" w:rsidRPr="00F50E73">
        <w:rPr>
          <w:sz w:val="28"/>
          <w:szCs w:val="28"/>
        </w:rPr>
        <w:t xml:space="preserve">call </w:t>
      </w:r>
      <w:r w:rsidRPr="00F50E73">
        <w:rPr>
          <w:sz w:val="28"/>
          <w:szCs w:val="28"/>
        </w:rPr>
        <w:t>on Nicaragua to guarantee all victims of human rights violations access to truth, justice, reparation</w:t>
      </w:r>
      <w:r w:rsidR="00CC3E00" w:rsidRPr="00F50E73">
        <w:rPr>
          <w:sz w:val="28"/>
          <w:szCs w:val="28"/>
        </w:rPr>
        <w:t>,</w:t>
      </w:r>
      <w:r w:rsidRPr="00F50E73">
        <w:rPr>
          <w:sz w:val="28"/>
          <w:szCs w:val="28"/>
        </w:rPr>
        <w:t xml:space="preserve"> and non-repetition.</w:t>
      </w:r>
      <w:r w:rsidR="005079EC" w:rsidRPr="00F50E73">
        <w:rPr>
          <w:sz w:val="28"/>
          <w:szCs w:val="28"/>
        </w:rPr>
        <w:t xml:space="preserve"> </w:t>
      </w:r>
    </w:p>
    <w:p w14:paraId="606EB16F" w14:textId="77777777" w:rsidR="00F50E73" w:rsidRPr="00F50E73" w:rsidRDefault="00F50E73" w:rsidP="0054209F">
      <w:pPr>
        <w:rPr>
          <w:sz w:val="28"/>
          <w:szCs w:val="28"/>
        </w:rPr>
      </w:pPr>
    </w:p>
    <w:p w14:paraId="4EADACBD" w14:textId="5624E4E9" w:rsidR="0054209F" w:rsidRPr="00F50E73" w:rsidRDefault="0054209F" w:rsidP="0054209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We </w:t>
      </w:r>
      <w:r w:rsidR="005079EC" w:rsidRPr="00F50E73">
        <w:rPr>
          <w:sz w:val="28"/>
          <w:szCs w:val="28"/>
        </w:rPr>
        <w:t xml:space="preserve">also </w:t>
      </w:r>
      <w:r w:rsidRPr="00F50E73">
        <w:rPr>
          <w:sz w:val="28"/>
          <w:szCs w:val="28"/>
        </w:rPr>
        <w:t>urge Nicaragua to investigat</w:t>
      </w:r>
      <w:r w:rsidR="005079EC" w:rsidRPr="00F50E73">
        <w:rPr>
          <w:sz w:val="28"/>
          <w:szCs w:val="28"/>
        </w:rPr>
        <w:t>e,</w:t>
      </w:r>
      <w:r w:rsidRPr="00F50E73">
        <w:rPr>
          <w:sz w:val="28"/>
          <w:szCs w:val="28"/>
        </w:rPr>
        <w:t xml:space="preserve"> </w:t>
      </w:r>
      <w:r w:rsidR="005079EC" w:rsidRPr="00F50E73">
        <w:rPr>
          <w:sz w:val="28"/>
          <w:szCs w:val="28"/>
        </w:rPr>
        <w:t xml:space="preserve">promptly and impartially, </w:t>
      </w:r>
      <w:r w:rsidRPr="00F50E73">
        <w:rPr>
          <w:sz w:val="28"/>
          <w:szCs w:val="28"/>
        </w:rPr>
        <w:t>the widespread human rights violations perpetrated since April 2018</w:t>
      </w:r>
      <w:r w:rsidR="005079EC" w:rsidRPr="00F50E73">
        <w:rPr>
          <w:sz w:val="28"/>
          <w:szCs w:val="28"/>
        </w:rPr>
        <w:t>,</w:t>
      </w:r>
      <w:r w:rsidRPr="00F50E73">
        <w:rPr>
          <w:sz w:val="28"/>
          <w:szCs w:val="28"/>
        </w:rPr>
        <w:t xml:space="preserve"> </w:t>
      </w:r>
      <w:r w:rsidR="005079EC" w:rsidRPr="00F50E73">
        <w:rPr>
          <w:sz w:val="28"/>
          <w:szCs w:val="28"/>
        </w:rPr>
        <w:t xml:space="preserve">and to resume </w:t>
      </w:r>
      <w:r w:rsidRPr="00F50E73">
        <w:rPr>
          <w:sz w:val="28"/>
          <w:szCs w:val="28"/>
        </w:rPr>
        <w:t xml:space="preserve">cooperation with international and regional human rights mechanisms without delay. </w:t>
      </w:r>
    </w:p>
    <w:p w14:paraId="32AF6244" w14:textId="4373DB37" w:rsidR="0054209F" w:rsidRPr="00F50E73" w:rsidRDefault="0054209F" w:rsidP="0054209F">
      <w:pPr>
        <w:rPr>
          <w:sz w:val="28"/>
          <w:szCs w:val="28"/>
        </w:rPr>
      </w:pPr>
    </w:p>
    <w:p w14:paraId="5FBFB23C" w14:textId="77777777" w:rsidR="00F50E73" w:rsidRPr="00F50E73" w:rsidRDefault="00F50E73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>W</w:t>
      </w:r>
      <w:r w:rsidR="009C438F" w:rsidRPr="00F50E73">
        <w:rPr>
          <w:sz w:val="28"/>
          <w:szCs w:val="28"/>
        </w:rPr>
        <w:t>e are</w:t>
      </w:r>
      <w:r w:rsidRPr="00F50E73">
        <w:rPr>
          <w:sz w:val="28"/>
          <w:szCs w:val="28"/>
        </w:rPr>
        <w:t xml:space="preserve"> equally</w:t>
      </w:r>
      <w:r w:rsidR="009C438F" w:rsidRPr="00F50E73">
        <w:rPr>
          <w:sz w:val="28"/>
          <w:szCs w:val="28"/>
        </w:rPr>
        <w:t xml:space="preserve"> concerned that Nicaragua recently enacted laws that could be used to restrict political participation and curtail freedom of expression in the upcoming elections. </w:t>
      </w:r>
    </w:p>
    <w:p w14:paraId="370CC0C9" w14:textId="77777777" w:rsidR="00F50E73" w:rsidRPr="00F50E73" w:rsidRDefault="00F50E73" w:rsidP="009C438F">
      <w:pPr>
        <w:rPr>
          <w:sz w:val="28"/>
          <w:szCs w:val="28"/>
        </w:rPr>
      </w:pPr>
    </w:p>
    <w:p w14:paraId="3CC44873" w14:textId="77777777" w:rsidR="00F50E73" w:rsidRPr="00F50E73" w:rsidRDefault="009C438F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>Nicaragua should resume dialogue with opposition groups</w:t>
      </w:r>
      <w:r w:rsidR="00CC3E00" w:rsidRPr="00F50E73">
        <w:rPr>
          <w:sz w:val="28"/>
          <w:szCs w:val="28"/>
        </w:rPr>
        <w:t>,</w:t>
      </w:r>
      <w:r w:rsidRPr="00F50E73">
        <w:rPr>
          <w:sz w:val="28"/>
          <w:szCs w:val="28"/>
        </w:rPr>
        <w:t xml:space="preserve"> and take immediate action to implement reforms guaranteeing fair and transparent electio</w:t>
      </w:r>
      <w:r w:rsidR="00CC3E00" w:rsidRPr="00F50E73">
        <w:rPr>
          <w:sz w:val="28"/>
          <w:szCs w:val="28"/>
        </w:rPr>
        <w:t>ns</w:t>
      </w:r>
      <w:r w:rsidRPr="00F50E73">
        <w:rPr>
          <w:sz w:val="28"/>
          <w:szCs w:val="28"/>
        </w:rPr>
        <w:t xml:space="preserve">. </w:t>
      </w:r>
    </w:p>
    <w:p w14:paraId="41A2FD05" w14:textId="77777777" w:rsidR="00F50E73" w:rsidRPr="00F50E73" w:rsidRDefault="00F50E73" w:rsidP="009C438F">
      <w:pPr>
        <w:rPr>
          <w:sz w:val="28"/>
          <w:szCs w:val="28"/>
        </w:rPr>
      </w:pPr>
    </w:p>
    <w:p w14:paraId="00E6A72C" w14:textId="52D08E46" w:rsidR="00CC3E00" w:rsidRPr="00F50E73" w:rsidRDefault="009C438F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We would also encourage Nicaragua to avail itself of multilateral and regional support mechanisms available </w:t>
      </w:r>
      <w:r w:rsidR="00793F23">
        <w:rPr>
          <w:sz w:val="28"/>
          <w:szCs w:val="28"/>
        </w:rPr>
        <w:t xml:space="preserve">to </w:t>
      </w:r>
      <w:bookmarkStart w:id="0" w:name="_GoBack"/>
      <w:bookmarkEnd w:id="0"/>
      <w:r w:rsidRPr="00F50E73">
        <w:rPr>
          <w:sz w:val="28"/>
          <w:szCs w:val="28"/>
        </w:rPr>
        <w:t xml:space="preserve">this end. </w:t>
      </w:r>
    </w:p>
    <w:p w14:paraId="6758EB03" w14:textId="77777777" w:rsidR="00CC3E00" w:rsidRPr="00F50E73" w:rsidRDefault="00CC3E00" w:rsidP="009C438F">
      <w:pPr>
        <w:rPr>
          <w:sz w:val="28"/>
          <w:szCs w:val="28"/>
        </w:rPr>
      </w:pPr>
    </w:p>
    <w:p w14:paraId="34A92E62" w14:textId="5BF368AA" w:rsidR="009C438F" w:rsidRDefault="00574300" w:rsidP="009C438F">
      <w:pPr>
        <w:rPr>
          <w:sz w:val="28"/>
          <w:szCs w:val="28"/>
        </w:rPr>
      </w:pPr>
      <w:r w:rsidRPr="00F50E73">
        <w:rPr>
          <w:sz w:val="28"/>
          <w:szCs w:val="28"/>
        </w:rPr>
        <w:t xml:space="preserve">We encourage Nicaragua to engage with the international community to help address these important issues. </w:t>
      </w:r>
    </w:p>
    <w:p w14:paraId="240337FF" w14:textId="2A87FD3E" w:rsidR="00F50E73" w:rsidRDefault="00F50E73" w:rsidP="009C438F">
      <w:pPr>
        <w:rPr>
          <w:sz w:val="28"/>
          <w:szCs w:val="28"/>
        </w:rPr>
      </w:pPr>
    </w:p>
    <w:p w14:paraId="3E0AF191" w14:textId="5BCC4016" w:rsidR="00F50E73" w:rsidRPr="00F50E73" w:rsidRDefault="00F50E73" w:rsidP="009C438F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F50E73" w:rsidRPr="00F5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0"/>
    <w:rsid w:val="00063690"/>
    <w:rsid w:val="001D40CB"/>
    <w:rsid w:val="001D5462"/>
    <w:rsid w:val="002063F0"/>
    <w:rsid w:val="00217ECA"/>
    <w:rsid w:val="00270E78"/>
    <w:rsid w:val="002B6E7A"/>
    <w:rsid w:val="00326D97"/>
    <w:rsid w:val="004A0E6C"/>
    <w:rsid w:val="005079EC"/>
    <w:rsid w:val="0054209F"/>
    <w:rsid w:val="00574300"/>
    <w:rsid w:val="005C7DB4"/>
    <w:rsid w:val="005F52B7"/>
    <w:rsid w:val="00793F23"/>
    <w:rsid w:val="007C37AC"/>
    <w:rsid w:val="008355B7"/>
    <w:rsid w:val="0087391A"/>
    <w:rsid w:val="008C49DC"/>
    <w:rsid w:val="008E5557"/>
    <w:rsid w:val="009447E9"/>
    <w:rsid w:val="009C438F"/>
    <w:rsid w:val="009E3971"/>
    <w:rsid w:val="00B44FF5"/>
    <w:rsid w:val="00B572D6"/>
    <w:rsid w:val="00BA33AB"/>
    <w:rsid w:val="00C61640"/>
    <w:rsid w:val="00CC3E00"/>
    <w:rsid w:val="00D00E5F"/>
    <w:rsid w:val="00D50CAD"/>
    <w:rsid w:val="00D51C38"/>
    <w:rsid w:val="00F50E73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FB2"/>
  <w15:chartTrackingRefBased/>
  <w15:docId w15:val="{EE9A821F-9250-4B9E-94FF-C16A123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FA8F4-4BB2-49EE-A0BF-F67A81FEAFD8}"/>
</file>

<file path=customXml/itemProps2.xml><?xml version="1.0" encoding="utf-8"?>
<ds:datastoreItem xmlns:ds="http://schemas.openxmlformats.org/officeDocument/2006/customXml" ds:itemID="{29DDDB9D-8691-4FEC-A970-FD57C82BECAC}"/>
</file>

<file path=customXml/itemProps3.xml><?xml version="1.0" encoding="utf-8"?>
<ds:datastoreItem xmlns:ds="http://schemas.openxmlformats.org/officeDocument/2006/customXml" ds:itemID="{3B88CFD2-5B27-4027-A84B-1F68EAB77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Seekings, David -NDB</dc:creator>
  <cp:keywords/>
  <dc:description/>
  <cp:lastModifiedBy>Nelson, Cyndy -GENEV -GR</cp:lastModifiedBy>
  <cp:revision>2</cp:revision>
  <dcterms:created xsi:type="dcterms:W3CDTF">2021-02-19T10:51:00Z</dcterms:created>
  <dcterms:modified xsi:type="dcterms:W3CDTF">2021-02-19T10:51:00Z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